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C6B8" w14:textId="17745D08" w:rsidR="00F71DAF" w:rsidRPr="00F71DAF" w:rsidRDefault="00F71DAF" w:rsidP="00F71D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Committee Reports – November 2021 Meeting</w:t>
      </w:r>
    </w:p>
    <w:p w14:paraId="19D9F2FE" w14:textId="77777777" w:rsidR="00F71DAF" w:rsidRDefault="00F71DAF" w:rsidP="00F71DAF"/>
    <w:p w14:paraId="6724EE6C" w14:textId="00C82902" w:rsidR="00F71DAF" w:rsidRDefault="00F71DAF" w:rsidP="00F71DAF">
      <w:r>
        <w:t>Community Center report - November 2021 - Judith Kerr - Manager</w:t>
      </w:r>
    </w:p>
    <w:p w14:paraId="1A4CD809" w14:textId="2044EA5A" w:rsidR="00F71DAF" w:rsidRDefault="00F71DAF" w:rsidP="00F71DAF">
      <w:pPr>
        <w:pStyle w:val="ListParagraph"/>
        <w:numPr>
          <w:ilvl w:val="0"/>
          <w:numId w:val="1"/>
        </w:numPr>
      </w:pPr>
      <w:r>
        <w:t>Community Center flag has been repaired.</w:t>
      </w:r>
    </w:p>
    <w:p w14:paraId="11089888" w14:textId="6E97BC76" w:rsidR="00F71DAF" w:rsidRDefault="00F71DAF" w:rsidP="00F71DAF">
      <w:pPr>
        <w:pStyle w:val="ListParagraph"/>
        <w:numPr>
          <w:ilvl w:val="0"/>
          <w:numId w:val="1"/>
        </w:numPr>
      </w:pPr>
      <w:r>
        <w:t>Outside water and hoses have been removed for the winter.</w:t>
      </w:r>
    </w:p>
    <w:p w14:paraId="172CC0DD" w14:textId="1F5A931A" w:rsidR="00F71DAF" w:rsidRDefault="00F71DAF" w:rsidP="00F71DAF">
      <w:pPr>
        <w:pStyle w:val="ListParagraph"/>
        <w:numPr>
          <w:ilvl w:val="0"/>
          <w:numId w:val="1"/>
        </w:numPr>
      </w:pPr>
      <w:r>
        <w:t xml:space="preserve">Two successful weddings receptions were </w:t>
      </w:r>
      <w:proofErr w:type="gramStart"/>
      <w:r>
        <w:t>rented  in</w:t>
      </w:r>
      <w:proofErr w:type="gramEnd"/>
      <w:r>
        <w:t xml:space="preserve"> November.</w:t>
      </w:r>
    </w:p>
    <w:p w14:paraId="46021D21" w14:textId="70CA16C6" w:rsidR="00F71DAF" w:rsidRDefault="00F71DAF" w:rsidP="00F71DAF">
      <w:pPr>
        <w:pStyle w:val="ListParagraph"/>
        <w:numPr>
          <w:ilvl w:val="0"/>
          <w:numId w:val="1"/>
        </w:numPr>
      </w:pPr>
      <w:r>
        <w:t>The “Coffee Hour Thursdays” May revive in January 2022.</w:t>
      </w:r>
    </w:p>
    <w:p w14:paraId="3F4455C6" w14:textId="13D88AF7" w:rsidR="00F71DAF" w:rsidRDefault="00F71DAF" w:rsidP="00F71DAF">
      <w:pPr>
        <w:pStyle w:val="ListParagraph"/>
        <w:numPr>
          <w:ilvl w:val="0"/>
          <w:numId w:val="1"/>
        </w:numPr>
      </w:pPr>
      <w:r>
        <w:t>An eye glass donation box for the South Shore Lions is in the big room.</w:t>
      </w:r>
    </w:p>
    <w:p w14:paraId="53386B72" w14:textId="7557E1E5" w:rsidR="00F71DAF" w:rsidRDefault="00F71DAF" w:rsidP="00F71DAF">
      <w:pPr>
        <w:pStyle w:val="ListParagraph"/>
        <w:numPr>
          <w:ilvl w:val="0"/>
          <w:numId w:val="1"/>
        </w:numPr>
      </w:pPr>
      <w:r>
        <w:t xml:space="preserve">Consideration is being made for a </w:t>
      </w:r>
      <w:proofErr w:type="gramStart"/>
      <w:r>
        <w:t>night time</w:t>
      </w:r>
      <w:proofErr w:type="gramEnd"/>
      <w:r>
        <w:t xml:space="preserve"> motion light for the front parking lot.</w:t>
      </w:r>
    </w:p>
    <w:p w14:paraId="3A901BB7" w14:textId="478208EC" w:rsidR="00F71DAF" w:rsidRDefault="00F71DAF" w:rsidP="00F71DAF">
      <w:pPr>
        <w:pStyle w:val="ListParagraph"/>
        <w:numPr>
          <w:ilvl w:val="0"/>
          <w:numId w:val="1"/>
        </w:numPr>
      </w:pPr>
      <w:r>
        <w:t>Consideration of one or two tablets and a new printer for the learning center is in the works. They would be secure and available for public use. I am seeking donations.</w:t>
      </w:r>
    </w:p>
    <w:p w14:paraId="776C39DF" w14:textId="629D33F4" w:rsidR="00F71DAF" w:rsidRDefault="00F71DAF" w:rsidP="00F71DAF">
      <w:pPr>
        <w:pStyle w:val="ListParagraph"/>
        <w:numPr>
          <w:ilvl w:val="0"/>
          <w:numId w:val="1"/>
        </w:numPr>
      </w:pPr>
      <w:r>
        <w:t xml:space="preserve">If you make 38,000 dollars per year for one </w:t>
      </w:r>
      <w:proofErr w:type="gramStart"/>
      <w:r>
        <w:t>individual</w:t>
      </w:r>
      <w:proofErr w:type="gramEnd"/>
      <w:r>
        <w:t xml:space="preserve"> you are eligible for the food shelf. That is per person in a family. It is open the first and third Thursdays of the month. Volunteers always needed also.</w:t>
      </w:r>
    </w:p>
    <w:p w14:paraId="0EF5FA56" w14:textId="43DEF8E6" w:rsidR="00F71DAF" w:rsidRDefault="00F71DAF" w:rsidP="00F71DAF">
      <w:pPr>
        <w:pStyle w:val="ListParagraph"/>
        <w:numPr>
          <w:ilvl w:val="0"/>
          <w:numId w:val="1"/>
        </w:numPr>
      </w:pPr>
      <w:r>
        <w:t>“Selective bulletin boards” are being worked on</w:t>
      </w:r>
    </w:p>
    <w:p w14:paraId="1E4B8DF1" w14:textId="5BFF608D" w:rsidR="00F71DAF" w:rsidRDefault="00F71DAF" w:rsidP="00F71DAF">
      <w:pPr>
        <w:pStyle w:val="ListParagraph"/>
        <w:numPr>
          <w:ilvl w:val="0"/>
          <w:numId w:val="1"/>
        </w:numPr>
      </w:pPr>
      <w:r>
        <w:t>Floor painting and carpet cleaning coming in Nev. and Dec,</w:t>
      </w:r>
    </w:p>
    <w:p w14:paraId="7F3494F6" w14:textId="6F27E89F" w:rsidR="00F71DAF" w:rsidRDefault="00F71DAF" w:rsidP="00F71DAF">
      <w:pPr>
        <w:pStyle w:val="ListParagraph"/>
        <w:numPr>
          <w:ilvl w:val="0"/>
          <w:numId w:val="1"/>
        </w:numPr>
      </w:pPr>
      <w:r>
        <w:t>LED lights in the big room are on order.</w:t>
      </w:r>
    </w:p>
    <w:p w14:paraId="7E8C2760" w14:textId="69140F13" w:rsidR="00F71DAF" w:rsidRDefault="00F71DAF" w:rsidP="00F71DAF">
      <w:pPr>
        <w:pStyle w:val="ListParagraph"/>
        <w:numPr>
          <w:ilvl w:val="0"/>
          <w:numId w:val="1"/>
        </w:numPr>
      </w:pPr>
      <w:r>
        <w:t>A permanent speaker system in the big room is being worked on.</w:t>
      </w:r>
    </w:p>
    <w:p w14:paraId="70821E7E" w14:textId="41933AB9" w:rsidR="00F71DAF" w:rsidRDefault="00F71DAF" w:rsidP="00F71DAF">
      <w:pPr>
        <w:pStyle w:val="ListParagraph"/>
        <w:numPr>
          <w:ilvl w:val="0"/>
          <w:numId w:val="1"/>
        </w:numPr>
      </w:pPr>
      <w:r>
        <w:t>Magazine rack is well-used. Check it out.</w:t>
      </w:r>
    </w:p>
    <w:p w14:paraId="784EC138" w14:textId="4840977C" w:rsidR="00F71DAF" w:rsidRDefault="00F71DAF" w:rsidP="00F71DAF">
      <w:pPr>
        <w:pStyle w:val="ListParagraph"/>
        <w:numPr>
          <w:ilvl w:val="0"/>
          <w:numId w:val="1"/>
        </w:numPr>
      </w:pPr>
      <w:r>
        <w:t>Cornucopia Club is presenting “outside pavilion ideas” for the Center grounds.</w:t>
      </w:r>
    </w:p>
    <w:p w14:paraId="35F26220" w14:textId="71004670" w:rsidR="00F71DAF" w:rsidRDefault="00F71DAF" w:rsidP="00F71DAF">
      <w:pPr>
        <w:pStyle w:val="ListParagraph"/>
        <w:numPr>
          <w:ilvl w:val="0"/>
          <w:numId w:val="1"/>
        </w:numPr>
      </w:pPr>
      <w:r>
        <w:t xml:space="preserve">Outside baseball and basketball equipment </w:t>
      </w:r>
      <w:proofErr w:type="gramStart"/>
      <w:r>
        <w:t>storage  will</w:t>
      </w:r>
      <w:proofErr w:type="gramEnd"/>
      <w:r>
        <w:t xml:space="preserve"> be in place next summer.</w:t>
      </w:r>
    </w:p>
    <w:p w14:paraId="78B1CF2D" w14:textId="228CCD62" w:rsidR="00F71DAF" w:rsidRDefault="00F71DAF" w:rsidP="00F71DAF">
      <w:pPr>
        <w:pStyle w:val="ListParagraph"/>
        <w:numPr>
          <w:ilvl w:val="0"/>
          <w:numId w:val="1"/>
        </w:numPr>
      </w:pPr>
      <w:r>
        <w:t xml:space="preserve">“All” weeds have </w:t>
      </w:r>
      <w:r>
        <w:t>be</w:t>
      </w:r>
      <w:r>
        <w:t>en removed from the playground. Working on spreading the pea gravel,</w:t>
      </w:r>
    </w:p>
    <w:p w14:paraId="5865ECD4" w14:textId="77777777" w:rsidR="00F71DAF" w:rsidRDefault="00F71DAF" w:rsidP="00F71DAF">
      <w:pPr>
        <w:pStyle w:val="ListParagraph"/>
        <w:numPr>
          <w:ilvl w:val="0"/>
          <w:numId w:val="1"/>
        </w:numPr>
      </w:pPr>
      <w:r>
        <w:t>Outside volunteers have cleaned up the garden area. THANK YOU!!!!!!!</w:t>
      </w:r>
    </w:p>
    <w:p w14:paraId="593B680A" w14:textId="77777777" w:rsidR="00F71DAF" w:rsidRDefault="00F71DAF" w:rsidP="00F71DAF"/>
    <w:p w14:paraId="57133E78" w14:textId="77777777" w:rsidR="00F71DAF" w:rsidRDefault="00F71DAF" w:rsidP="00F71DAF"/>
    <w:p w14:paraId="18505E95" w14:textId="77777777" w:rsidR="00F71DAF" w:rsidRDefault="00F71DAF" w:rsidP="00F71DAF"/>
    <w:p w14:paraId="54696FB3" w14:textId="7CC07F13" w:rsidR="00E11B9D" w:rsidRDefault="00E11B9D" w:rsidP="00F71DAF"/>
    <w:sectPr w:rsidR="00E1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B181E"/>
    <w:multiLevelType w:val="hybridMultilevel"/>
    <w:tmpl w:val="1D5E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AF"/>
    <w:rsid w:val="00E11B9D"/>
    <w:rsid w:val="00F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A6A4"/>
  <w15:chartTrackingRefBased/>
  <w15:docId w15:val="{FE66B2F5-7CCA-4B95-ADA9-80779266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tobchair</dc:creator>
  <cp:keywords/>
  <dc:description/>
  <cp:lastModifiedBy>tobchair</cp:lastModifiedBy>
  <cp:revision>1</cp:revision>
  <dcterms:created xsi:type="dcterms:W3CDTF">2021-11-06T11:01:00Z</dcterms:created>
  <dcterms:modified xsi:type="dcterms:W3CDTF">2021-11-06T11:06:00Z</dcterms:modified>
</cp:coreProperties>
</file>